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6AD2" w:rsidRDefault="0028391B">
      <w:pPr>
        <w:jc w:val="center"/>
        <w:rPr>
          <w:b/>
        </w:rPr>
      </w:pPr>
      <w:bookmarkStart w:id="0" w:name="_GoBack"/>
      <w:bookmarkEnd w:id="0"/>
      <w:r>
        <w:rPr>
          <w:b/>
        </w:rPr>
        <w:t>Great Cathedral Mystery Makeup Assignment</w:t>
      </w:r>
    </w:p>
    <w:p w14:paraId="00000002" w14:textId="77777777" w:rsidR="00796AD2" w:rsidRDefault="00796AD2"/>
    <w:p w14:paraId="00000003" w14:textId="77777777" w:rsidR="00796AD2" w:rsidRDefault="0028391B">
      <w:pPr>
        <w:rPr>
          <w:b/>
        </w:rPr>
      </w:pPr>
      <w:r>
        <w:rPr>
          <w:b/>
        </w:rPr>
        <w:t>Directions:</w:t>
      </w:r>
    </w:p>
    <w:p w14:paraId="00000004" w14:textId="77777777" w:rsidR="00796AD2" w:rsidRDefault="0028391B">
      <w:r>
        <w:t>If you missed the days we watched this video and did not complete your questions, this Makeup Assignment is for you.</w:t>
      </w:r>
    </w:p>
    <w:p w14:paraId="00000005" w14:textId="77777777" w:rsidR="00796AD2" w:rsidRDefault="00796AD2"/>
    <w:p w14:paraId="00000006" w14:textId="77777777" w:rsidR="00796AD2" w:rsidRDefault="0028391B">
      <w:r>
        <w:t xml:space="preserve">You will need to research and the Santa Maria del Fiore in Florence, Italy and give 10 facts about the dome Filippo Brunelleschi completed. </w:t>
      </w:r>
    </w:p>
    <w:p w14:paraId="00000007" w14:textId="77777777" w:rsidR="00796AD2" w:rsidRDefault="00796AD2"/>
    <w:p w14:paraId="00000008" w14:textId="77777777" w:rsidR="00796AD2" w:rsidRDefault="0028391B">
      <w:r>
        <w:t>Use the following links to complete this assignment.</w:t>
      </w:r>
    </w:p>
    <w:p w14:paraId="00000009" w14:textId="77777777" w:rsidR="00796AD2" w:rsidRDefault="00796AD2"/>
    <w:p w14:paraId="0000000A" w14:textId="77777777" w:rsidR="00796AD2" w:rsidRDefault="0028391B">
      <w:hyperlink r:id="rId4">
        <w:r>
          <w:rPr>
            <w:color w:val="1155CC"/>
            <w:u w:val="single"/>
          </w:rPr>
          <w:t>The Dome of Santa Maria del Fiore</w:t>
        </w:r>
      </w:hyperlink>
    </w:p>
    <w:p w14:paraId="0000000B" w14:textId="77777777" w:rsidR="00796AD2" w:rsidRDefault="00796AD2"/>
    <w:p w14:paraId="0000000C" w14:textId="77777777" w:rsidR="00796AD2" w:rsidRDefault="0028391B">
      <w:hyperlink r:id="rId5">
        <w:proofErr w:type="spellStart"/>
        <w:r>
          <w:rPr>
            <w:color w:val="1155CC"/>
            <w:u w:val="single"/>
          </w:rPr>
          <w:t>Brunolleschi’s</w:t>
        </w:r>
        <w:proofErr w:type="spellEnd"/>
        <w:r>
          <w:rPr>
            <w:color w:val="1155CC"/>
            <w:u w:val="single"/>
          </w:rPr>
          <w:t xml:space="preserve"> Dome of the Florence Cathedral</w:t>
        </w:r>
      </w:hyperlink>
    </w:p>
    <w:p w14:paraId="0000000D" w14:textId="77777777" w:rsidR="00796AD2" w:rsidRDefault="00796AD2"/>
    <w:p w14:paraId="0000000E" w14:textId="77777777" w:rsidR="00796AD2" w:rsidRDefault="00796AD2"/>
    <w:p w14:paraId="0000000F" w14:textId="77777777" w:rsidR="00796AD2" w:rsidRDefault="0028391B">
      <w:r>
        <w:t>Hand in to Mr. Wince when you are completed.</w:t>
      </w:r>
    </w:p>
    <w:p w14:paraId="00000010" w14:textId="77777777" w:rsidR="00796AD2" w:rsidRDefault="00796AD2"/>
    <w:p w14:paraId="00000011" w14:textId="77777777" w:rsidR="00796AD2" w:rsidRDefault="00796AD2"/>
    <w:sectPr w:rsidR="00796A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D2"/>
    <w:rsid w:val="0028391B"/>
    <w:rsid w:val="005D4861"/>
    <w:rsid w:val="007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D263B-8EFB-4784-A9E1-DC98F429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orenceinferno.com/the-brunelleschi-dome/" TargetMode="External"/><Relationship Id="rId4" Type="http://schemas.openxmlformats.org/officeDocument/2006/relationships/hyperlink" Target="https://brunelleschi.imss.fi.it/itineraries/place/TheDomeOfSantaMariaFio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Wince</dc:creator>
  <cp:lastModifiedBy>Dylan Wince</cp:lastModifiedBy>
  <cp:revision>2</cp:revision>
  <dcterms:created xsi:type="dcterms:W3CDTF">2019-09-12T17:32:00Z</dcterms:created>
  <dcterms:modified xsi:type="dcterms:W3CDTF">2019-09-12T17:32:00Z</dcterms:modified>
</cp:coreProperties>
</file>